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460B" w14:textId="77777777" w:rsidR="003220D6" w:rsidRPr="0052268A" w:rsidRDefault="003220D6" w:rsidP="0052268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909B8A6" w14:textId="77777777" w:rsidR="003220D6" w:rsidRPr="0052268A" w:rsidRDefault="003220D6" w:rsidP="003220D6">
      <w:pPr>
        <w:rPr>
          <w:rFonts w:ascii="Times New Roman" w:hAnsi="Times New Roman" w:cs="Times New Roman"/>
          <w:color w:val="1F4E79" w:themeColor="accent1" w:themeShade="80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color w:val="1F4E79" w:themeColor="accent1" w:themeShade="80"/>
          <w:sz w:val="28"/>
          <w:szCs w:val="28"/>
          <w:lang w:val="uk-UA"/>
        </w:rPr>
        <w:t xml:space="preserve"> Етап 1: </w:t>
      </w:r>
      <w:r w:rsidRPr="0052268A">
        <w:rPr>
          <w:rStyle w:val="a3"/>
          <w:rFonts w:ascii="Times New Roman" w:hAnsi="Times New Roman" w:cs="Times New Roman"/>
          <w:color w:val="1F4E79" w:themeColor="accent1" w:themeShade="80"/>
          <w:sz w:val="28"/>
          <w:szCs w:val="28"/>
          <w:lang w:val="uk-UA"/>
        </w:rPr>
        <w:t>"Сканер повітря" – Визнач склад повітря</w:t>
      </w:r>
    </w:p>
    <w:p w14:paraId="04FDA388" w14:textId="77777777" w:rsidR="003220D6" w:rsidRPr="0052268A" w:rsidRDefault="003220D6" w:rsidP="003220D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 Заповніть таблицю — вкажіть гази, які входять до складу повітря, та їхній приблизний відсотковий вміст.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268A" w:rsidRPr="0052268A" w14:paraId="07205F3E" w14:textId="77777777" w:rsidTr="0052268A">
        <w:tc>
          <w:tcPr>
            <w:tcW w:w="4672" w:type="dxa"/>
          </w:tcPr>
          <w:p w14:paraId="44D1DCE2" w14:textId="3A8DE4F1" w:rsidR="0052268A" w:rsidRPr="0052268A" w:rsidRDefault="0052268A" w:rsidP="0032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Газ   </w:t>
            </w:r>
          </w:p>
        </w:tc>
        <w:tc>
          <w:tcPr>
            <w:tcW w:w="4673" w:type="dxa"/>
          </w:tcPr>
          <w:p w14:paraId="1914195D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у повітрі (%)</w:t>
            </w:r>
          </w:p>
          <w:p w14:paraId="4213A7FD" w14:textId="77777777" w:rsidR="0052268A" w:rsidRPr="0052268A" w:rsidRDefault="0052268A" w:rsidP="0032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8A" w:rsidRPr="0052268A" w14:paraId="33B9CB13" w14:textId="77777777" w:rsidTr="0052268A">
        <w:tc>
          <w:tcPr>
            <w:tcW w:w="4672" w:type="dxa"/>
          </w:tcPr>
          <w:p w14:paraId="7AA04276" w14:textId="77777777" w:rsidR="0052268A" w:rsidRPr="0052268A" w:rsidRDefault="0052268A" w:rsidP="0032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 (N₂)</w:t>
            </w:r>
          </w:p>
          <w:p w14:paraId="00D1B649" w14:textId="30FA0889" w:rsidR="0052268A" w:rsidRPr="0052268A" w:rsidRDefault="0052268A" w:rsidP="0032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084AAC1F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8A" w:rsidRPr="0052268A" w14:paraId="206228C1" w14:textId="77777777" w:rsidTr="0052268A">
        <w:tc>
          <w:tcPr>
            <w:tcW w:w="4672" w:type="dxa"/>
          </w:tcPr>
          <w:p w14:paraId="0E77B727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Кисень (O₂)</w:t>
            </w: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14FCC46E" w14:textId="77777777" w:rsidR="0052268A" w:rsidRPr="0052268A" w:rsidRDefault="0052268A" w:rsidP="0032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40087AF7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8A" w:rsidRPr="0052268A" w14:paraId="09E583E7" w14:textId="77777777" w:rsidTr="0052268A">
        <w:tc>
          <w:tcPr>
            <w:tcW w:w="4672" w:type="dxa"/>
          </w:tcPr>
          <w:p w14:paraId="7396AF5F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Вуглекислий газ (CO₂)</w:t>
            </w: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4376B588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C1EEFE2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8A" w:rsidRPr="0052268A" w14:paraId="76427DB2" w14:textId="77777777" w:rsidTr="0052268A">
        <w:tc>
          <w:tcPr>
            <w:tcW w:w="4672" w:type="dxa"/>
          </w:tcPr>
          <w:p w14:paraId="10858CD9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Водяна пара (H₂O)</w:t>
            </w:r>
          </w:p>
          <w:p w14:paraId="242DC0BB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0A478EEB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68A" w:rsidRPr="0052268A" w14:paraId="53430296" w14:textId="77777777" w:rsidTr="0052268A">
        <w:tc>
          <w:tcPr>
            <w:tcW w:w="4672" w:type="dxa"/>
          </w:tcPr>
          <w:p w14:paraId="0C74D96F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Метан (СН4)</w:t>
            </w:r>
            <w:r w:rsidRPr="0052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698A09DE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6FA976E4" w14:textId="77777777" w:rsidR="0052268A" w:rsidRPr="0052268A" w:rsidRDefault="0052268A" w:rsidP="005226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346440" w14:textId="77777777" w:rsidR="0052268A" w:rsidRPr="0052268A" w:rsidRDefault="0052268A" w:rsidP="003220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EFD3CA" w14:textId="183B5129" w:rsidR="003220D6" w:rsidRPr="0052268A" w:rsidRDefault="0052268A" w:rsidP="003220D6">
      <w:pPr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20D6" w:rsidRPr="0052268A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Етап 2: </w:t>
      </w:r>
      <w:r w:rsidR="003220D6" w:rsidRPr="0052268A">
        <w:rPr>
          <w:rStyle w:val="a3"/>
          <w:rFonts w:ascii="Times New Roman" w:hAnsi="Times New Roman" w:cs="Times New Roman"/>
          <w:color w:val="00B050"/>
          <w:sz w:val="28"/>
          <w:szCs w:val="28"/>
          <w:lang w:val="uk-UA"/>
        </w:rPr>
        <w:t>"Газополювання" – Впізнай газ за властивостями</w:t>
      </w:r>
    </w:p>
    <w:p w14:paraId="649CBCB4" w14:textId="77777777" w:rsidR="003220D6" w:rsidRPr="0052268A" w:rsidRDefault="003220D6" w:rsidP="003220D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 Прочитайте опис і виберіть, про який газ іде мова. Позначте правильну відповідь.</w:t>
      </w:r>
    </w:p>
    <w:p w14:paraId="6C003ACD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Цей газ підтримує горіння і необхідний для дихання:</w:t>
      </w:r>
    </w:p>
    <w:p w14:paraId="5FDCBC83" w14:textId="27F207A4" w:rsidR="003220D6" w:rsidRPr="0052268A" w:rsidRDefault="003220D6" w:rsidP="005226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Азот</w:t>
      </w:r>
    </w:p>
    <w:p w14:paraId="3238D91D" w14:textId="49B18294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Кисень</w:t>
      </w:r>
    </w:p>
    <w:p w14:paraId="49EDFA1D" w14:textId="1306D48D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Вуглекислий газ</w:t>
      </w:r>
    </w:p>
    <w:p w14:paraId="49A0F670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Цей газ складає майже 80% повітря, але не підтримує дихання:</w:t>
      </w:r>
    </w:p>
    <w:p w14:paraId="3F1B009A" w14:textId="22E11BAB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Кисень</w:t>
      </w:r>
    </w:p>
    <w:p w14:paraId="09F2EC97" w14:textId="61CCD0B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Азот</w:t>
      </w:r>
    </w:p>
    <w:p w14:paraId="476B0BC3" w14:textId="27A81DF9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Аргон</w:t>
      </w:r>
    </w:p>
    <w:p w14:paraId="70AF0670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Цей газ утворюється при диханні й гасить полум’я:</w:t>
      </w:r>
    </w:p>
    <w:p w14:paraId="0596E549" w14:textId="4F829879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Вуглекислий газ</w:t>
      </w:r>
    </w:p>
    <w:p w14:paraId="08E6D8E5" w14:textId="50C5CFE1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Азот</w:t>
      </w:r>
    </w:p>
    <w:p w14:paraId="1B1B8596" w14:textId="4E6AC8C2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Segoe UI Symbol" w:hAnsi="Segoe UI Symbol" w:cs="Segoe UI Symbol"/>
          <w:sz w:val="28"/>
          <w:szCs w:val="28"/>
          <w:lang w:val="uk-UA"/>
        </w:rPr>
        <w:t>☐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Кисень</w:t>
      </w:r>
    </w:p>
    <w:p w14:paraId="58920036" w14:textId="77777777" w:rsidR="003220D6" w:rsidRPr="0052268A" w:rsidRDefault="003220D6" w:rsidP="003220D6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Етап 3: </w:t>
      </w:r>
      <w:r w:rsidRPr="0052268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Лабораторна відновлювальна станція</w:t>
      </w:r>
      <w:r w:rsidRPr="0052268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– онлайн-експеримент з виявлення кисню.</w:t>
      </w:r>
    </w:p>
    <w:p w14:paraId="741F0D2D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497753" w14:textId="77777777" w:rsidR="003220D6" w:rsidRPr="0052268A" w:rsidRDefault="003220D6" w:rsidP="003220D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 Запишіть правильну послідовність дій у досліді, що виявляє наявність кисню.</w:t>
      </w:r>
    </w:p>
    <w:p w14:paraId="2B738E49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Реактиви: Н2О2, MnO2, скіпка</w:t>
      </w:r>
    </w:p>
    <w:p w14:paraId="0B2645EA" w14:textId="15684BA5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268A" w:rsidRPr="0052268A"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дій (розрізані як окремі міні-картки):</w:t>
      </w:r>
    </w:p>
    <w:p w14:paraId="5654C8BF" w14:textId="076A6898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Взяти  пероксид водню</w:t>
      </w:r>
    </w:p>
    <w:p w14:paraId="0DA61DB5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Додати каталізатор MnO2</w:t>
      </w:r>
    </w:p>
    <w:p w14:paraId="38CE65D2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Дочекатися виділення газу</w:t>
      </w:r>
    </w:p>
    <w:p w14:paraId="6125048D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Ввести тліючу скіпку </w:t>
      </w:r>
    </w:p>
    <w:p w14:paraId="642C7833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0C3AB6" w14:textId="77777777" w:rsidR="003220D6" w:rsidRPr="0052268A" w:rsidRDefault="003220D6" w:rsidP="003220D6">
      <w:pPr>
        <w:spacing w:after="240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val="uk-UA"/>
        </w:rPr>
      </w:pPr>
      <w:r w:rsidRPr="0052268A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val="uk-UA"/>
        </w:rPr>
        <w:t>Етап 4:</w:t>
      </w:r>
      <w:r w:rsidRPr="0052268A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szCs w:val="28"/>
          <w:lang w:val="uk-UA"/>
        </w:rPr>
        <w:t xml:space="preserve"> Маніфест Повітря</w:t>
      </w:r>
      <w:r w:rsidRPr="0052268A"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val="uk-UA"/>
        </w:rPr>
        <w:t xml:space="preserve"> – створення плану дій Рятівника атмосфери.</w:t>
      </w:r>
    </w:p>
    <w:p w14:paraId="0535071A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5E1FA6" w14:textId="26EB7A94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 Створи “Маніфест повітря”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– короткий перелік </w:t>
      </w:r>
      <w:r w:rsidR="0052268A"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268A" w:rsidRPr="0052268A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 xml:space="preserve"> дій, які:</w:t>
      </w:r>
    </w:p>
    <w:p w14:paraId="5BF10DC7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допоможуть зменшити забруднення повітря;</w:t>
      </w:r>
    </w:p>
    <w:p w14:paraId="49AA6967" w14:textId="77777777" w:rsidR="003220D6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демонструють твою особисту відповідальність за чистоту атмосфери;</w:t>
      </w:r>
    </w:p>
    <w:p w14:paraId="299A73A7" w14:textId="77777777" w:rsidR="006B41DE" w:rsidRPr="0052268A" w:rsidRDefault="003220D6" w:rsidP="003220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268A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52268A">
        <w:rPr>
          <w:rFonts w:ascii="Times New Roman" w:hAnsi="Times New Roman" w:cs="Times New Roman"/>
          <w:sz w:val="28"/>
          <w:szCs w:val="28"/>
          <w:lang w:val="uk-UA"/>
        </w:rPr>
        <w:tab/>
        <w:t>враховують роль громадянина в захисті довкілля.</w:t>
      </w:r>
    </w:p>
    <w:sectPr w:rsidR="006B41DE" w:rsidRPr="0052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42DC"/>
    <w:multiLevelType w:val="hybridMultilevel"/>
    <w:tmpl w:val="6786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546F5"/>
    <w:multiLevelType w:val="multilevel"/>
    <w:tmpl w:val="E95ABF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963313998">
    <w:abstractNumId w:val="1"/>
  </w:num>
  <w:num w:numId="2" w16cid:durableId="125135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D6"/>
    <w:rsid w:val="00282036"/>
    <w:rsid w:val="003220D6"/>
    <w:rsid w:val="0052268A"/>
    <w:rsid w:val="006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7326"/>
  <w15:chartTrackingRefBased/>
  <w15:docId w15:val="{84521AFE-9699-4C78-A040-BAA41F5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0D6"/>
    <w:rPr>
      <w:b/>
      <w:bCs/>
    </w:rPr>
  </w:style>
  <w:style w:type="table" w:styleId="a4">
    <w:name w:val="Table Grid"/>
    <w:basedOn w:val="a1"/>
    <w:uiPriority w:val="39"/>
    <w:rsid w:val="0052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2025-08-27T13:09:00Z</dcterms:created>
  <dcterms:modified xsi:type="dcterms:W3CDTF">2026-02-06T17:23:00Z</dcterms:modified>
</cp:coreProperties>
</file>